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Характер - Аккуратный (Точный)</w:t>
      </w:r>
    </w:p>
    <w:p w:rsidR="00000000" w:rsidDel="00000000" w:rsidP="00000000" w:rsidRDefault="00000000" w:rsidRPr="00000000" w14:paraId="00000002">
      <w:pPr>
        <w:spacing w:line="276" w:lineRule="auto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Georgia" w:cs="Georgia" w:eastAsia="Georgia" w:hAnsi="Georgia"/>
          <w:b w:val="1"/>
          <w:sz w:val="24"/>
          <w:szCs w:val="24"/>
          <w:u w:val="single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</w:t>
      </w:r>
    </w:p>
    <w:p w:rsidR="00000000" w:rsidDel="00000000" w:rsidP="00000000" w:rsidRDefault="00000000" w:rsidRPr="00000000" w14:paraId="00000005">
      <w:pPr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1417.3228346456694" w:hanging="1417.3228346456694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“Кто служит примеру и тени небесного, как и Моисей получил божественное указание, когда ему предстояло завершить скинию; ибо </w:t>
      </w:r>
      <w:r w:rsidDel="00000000" w:rsidR="00000000" w:rsidRPr="00000000">
        <w:rPr>
          <w:rFonts w:ascii="Georgia" w:cs="Georgia" w:eastAsia="Georgia" w:hAnsi="Georgia"/>
          <w:sz w:val="24"/>
          <w:szCs w:val="24"/>
          <w:u w:val="single"/>
          <w:rtl w:val="0"/>
        </w:rPr>
        <w:t xml:space="preserve">"Смотри, - сказал Он, - сделай всё согласно образцу, который был показан тебе на горе.”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(Евр. 8:5)</w:t>
      </w:r>
    </w:p>
    <w:p w:rsidR="00000000" w:rsidDel="00000000" w:rsidP="00000000" w:rsidRDefault="00000000" w:rsidRPr="00000000" w14:paraId="00000007">
      <w:pPr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1417.3228346456694" w:hanging="1417.3228346456694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</w:t>
      </w: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 </w:t>
        <w:tab/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Точный (аккуратный) человек — это тот, кто делает всё без недочётов и ошибок. Когда мы выполняем домашнюю работу, важно делать её точно (аккуратно).</w:t>
      </w:r>
    </w:p>
    <w:p w:rsidR="00000000" w:rsidDel="00000000" w:rsidP="00000000" w:rsidRDefault="00000000" w:rsidRPr="00000000" w14:paraId="00000009">
      <w:pPr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</w:t>
      </w: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Расскажите историю о Моисее, о том, как он получил образец скинии и должен был быть точным, чтобы осуществить его. Укажите на то, что если бы Моисей не был точным, Бог не принял бы скинию. Подобным образом нам также нужно быть точными в работе, чтобы её приняли те, кто поручил её нам.</w:t>
      </w:r>
    </w:p>
    <w:p w:rsidR="00000000" w:rsidDel="00000000" w:rsidP="00000000" w:rsidRDefault="00000000" w:rsidRPr="00000000" w14:paraId="0000000B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Georgia" w:cs="Georgia" w:eastAsia="Georgia" w:hAnsi="Georgia"/>
          <w:b w:val="1"/>
          <w:sz w:val="24"/>
          <w:szCs w:val="24"/>
          <w:u w:val="single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 </w:t>
      </w:r>
    </w:p>
    <w:p w:rsidR="00000000" w:rsidDel="00000000" w:rsidP="00000000" w:rsidRDefault="00000000" w:rsidRPr="00000000" w14:paraId="0000000D">
      <w:pPr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1417.3228346456694" w:hanging="1417.3228346456694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“Этот человек был наставлен в пути Господа и, пламенея духом, говорил и учил в точности тому, что касалось Иисуса...” (Деяния 18:25А)</w:t>
      </w:r>
    </w:p>
    <w:p w:rsidR="00000000" w:rsidDel="00000000" w:rsidP="00000000" w:rsidRDefault="00000000" w:rsidRPr="00000000" w14:paraId="0000000F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1417.3228346456694" w:hanging="1417.3228346456694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Точный человек - это тот, кто делает всё без недочётов и ошибок. Очень важно быть точным, говоря о каких-то фактах или делая отчёт.</w:t>
      </w:r>
    </w:p>
    <w:p w:rsidR="00000000" w:rsidDel="00000000" w:rsidP="00000000" w:rsidRDefault="00000000" w:rsidRPr="00000000" w14:paraId="00000011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Подумайте о том, как цари в ветхозаветное время должны были собственноручно переписать книгу закона. Расскажите историю из 4 Цар. 22. Если бы цари были неаккуратными, царь Иосия не узнал бы, что они не слушались закона, и люди продолжили бы жить, не понимая, чего Бог хотел.</w:t>
      </w:r>
    </w:p>
    <w:p w:rsidR="00000000" w:rsidDel="00000000" w:rsidP="00000000" w:rsidRDefault="00000000" w:rsidRPr="00000000" w14:paraId="00000013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Georgia" w:cs="Georgia" w:eastAsia="Georgia" w:hAnsi="Georgia"/>
          <w:b w:val="1"/>
          <w:sz w:val="24"/>
          <w:szCs w:val="24"/>
          <w:u w:val="single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</w:p>
    <w:p w:rsidR="00000000" w:rsidDel="00000000" w:rsidP="00000000" w:rsidRDefault="00000000" w:rsidRPr="00000000" w14:paraId="00000015">
      <w:pPr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1417.3228346456694" w:hanging="1417.3228346456694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“Гиря полная и праведная пусть будет у тебя и мера полная и праведная пусть будет у тебя, чтобы продлились твои дни на земле, которую Иегова, твой Бог, даёт тебе.” (Втор. 25:15)</w:t>
      </w:r>
    </w:p>
    <w:p w:rsidR="00000000" w:rsidDel="00000000" w:rsidP="00000000" w:rsidRDefault="00000000" w:rsidRPr="00000000" w14:paraId="00000017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1417.3228346456694" w:hanging="1417.3228346456694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Точный человек - это тот, кто делает всё без недочётов и ошибок. Очень важно быть точным в обращении с деньгами или выступая в качестве свидетеля.</w:t>
      </w:r>
    </w:p>
    <w:p w:rsidR="00000000" w:rsidDel="00000000" w:rsidP="00000000" w:rsidRDefault="00000000" w:rsidRPr="00000000" w14:paraId="00000019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Есл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и вы покупаете что-то в магазине, а кассир даёт вам лишнюю сдачу, что вы делаете? Мы должны быть точными и сразу же вернуть то, что не наше. Другие люди могут неточно говорить о Боге, но мы должны точно рассказывать людям, что Бог настоящий, что Он любит нас и заботится о нас. Другой пример: Если вы увидели, как что-то произошло, например, авария на дороге, или как одноклассник получил травму, вам нужно быть точными в том, как вы рассказываете детали произошедшего. В таком случае в ситуации разберутся должным образом и невиновные люди не пострадают от ложных обвинений в том, чего они не делали.</w:t>
      </w:r>
    </w:p>
    <w:p w:rsidR="00000000" w:rsidDel="00000000" w:rsidP="00000000" w:rsidRDefault="00000000" w:rsidRPr="00000000" w14:paraId="0000001B">
      <w:pPr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